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1B75" w14:textId="77777777" w:rsidR="0069051D" w:rsidRPr="00FA044F" w:rsidRDefault="0069051D" w:rsidP="0069051D">
      <w:pPr>
        <w:jc w:val="center"/>
        <w:rPr>
          <w:rFonts w:ascii="Verdana" w:hAnsi="Verdana"/>
          <w:sz w:val="16"/>
          <w:szCs w:val="16"/>
        </w:rPr>
      </w:pPr>
      <w:r w:rsidRPr="00FA044F">
        <w:rPr>
          <w:rFonts w:ascii="Verdana" w:hAnsi="Verdana"/>
          <w:sz w:val="16"/>
          <w:szCs w:val="16"/>
        </w:rPr>
        <w:t>KLAUZULA INFORMACYJNA - RODO</w:t>
      </w:r>
    </w:p>
    <w:p w14:paraId="186E4684" w14:textId="32726644" w:rsidR="0069051D" w:rsidRPr="00FA044F" w:rsidRDefault="0069051D" w:rsidP="0069051D">
      <w:pPr>
        <w:jc w:val="center"/>
        <w:rPr>
          <w:rFonts w:ascii="Verdana" w:hAnsi="Verdana"/>
          <w:sz w:val="16"/>
          <w:szCs w:val="16"/>
        </w:rPr>
      </w:pPr>
      <w:r w:rsidRPr="00FA044F">
        <w:rPr>
          <w:rFonts w:ascii="Verdana" w:hAnsi="Verdana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5FC3D60" w14:textId="408DF426" w:rsidR="0069051D" w:rsidRPr="00FA044F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</w:t>
      </w:r>
      <w:r w:rsidR="00FA044F" w:rsidRPr="00FA044F">
        <w:rPr>
          <w:rFonts w:ascii="Verdana" w:hAnsi="Verdana" w:cstheme="minorHAnsi"/>
          <w:color w:val="000000" w:themeColor="text1"/>
          <w:sz w:val="16"/>
          <w:szCs w:val="16"/>
        </w:rPr>
        <w:t xml:space="preserve">Szkoła Podstawowa nr 3 im. Joanny von Schaffgotsch-Gryzik w Rudzie Śląskiej, ul. Norwida 10, 41-700 Ruda Śląska. </w:t>
      </w:r>
      <w:r w:rsidRPr="00FA044F">
        <w:rPr>
          <w:rFonts w:ascii="Verdana" w:hAnsi="Verdana" w:cstheme="minorHAnsi"/>
          <w:color w:val="000000" w:themeColor="text1"/>
          <w:sz w:val="16"/>
          <w:szCs w:val="16"/>
        </w:rPr>
        <w:t xml:space="preserve">Kontakt z administratorem jest możliwy także za pomocą adresu mailowego: </w:t>
      </w:r>
      <w:r w:rsidRPr="00FA044F">
        <w:rPr>
          <w:rFonts w:ascii="Verdana" w:hAnsi="Verdana" w:cstheme="minorHAnsi"/>
          <w:sz w:val="16"/>
          <w:szCs w:val="16"/>
        </w:rPr>
        <w:t xml:space="preserve"> </w:t>
      </w:r>
      <w:hyperlink r:id="rId5" w:history="1">
        <w:r w:rsidR="00FA044F" w:rsidRPr="00FA044F">
          <w:rPr>
            <w:rStyle w:val="Hipercze"/>
            <w:rFonts w:ascii="Verdana" w:hAnsi="Verdana" w:cstheme="minorHAnsi"/>
            <w:sz w:val="16"/>
            <w:szCs w:val="16"/>
          </w:rPr>
          <w:t>sp3rudasl@wp.pl</w:t>
        </w:r>
      </w:hyperlink>
      <w:r w:rsidR="00FA044F" w:rsidRPr="00FA044F">
        <w:rPr>
          <w:rFonts w:ascii="Verdana" w:hAnsi="Verdana" w:cstheme="minorHAnsi"/>
          <w:sz w:val="16"/>
          <w:szCs w:val="16"/>
        </w:rPr>
        <w:t xml:space="preserve">, </w:t>
      </w:r>
    </w:p>
    <w:p w14:paraId="72DA17ED" w14:textId="3AC78D63" w:rsidR="0069051D" w:rsidRPr="00FA044F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sz w:val="16"/>
          <w:szCs w:val="16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13E14AF1" w14:textId="280D43D6" w:rsidR="00E15557" w:rsidRPr="00FA044F" w:rsidRDefault="0069051D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sz w:val="16"/>
          <w:szCs w:val="16"/>
        </w:rPr>
        <w:t>Dane osobowe dzieci, uczniów oraz ich rodziców lub opiekunów prawnych, nauczycieli, pozostałych pracowników oraz innych osób współpracujących z administratorem przetwarzane będą na podstawie</w:t>
      </w:r>
      <w:r w:rsidR="00FD34CD" w:rsidRPr="00FA044F">
        <w:rPr>
          <w:rFonts w:ascii="Verdana" w:hAnsi="Verdana" w:cstheme="minorHAnsi"/>
          <w:sz w:val="16"/>
          <w:szCs w:val="16"/>
        </w:rPr>
        <w:t xml:space="preserve"> art. 6 ust. 1 lit. a, b, c, e, f RODO oraz </w:t>
      </w:r>
      <w:r w:rsidR="00FD34CD" w:rsidRPr="00FA044F">
        <w:rPr>
          <w:rFonts w:ascii="Verdana" w:hAnsi="Verdana" w:cstheme="minorHAnsi"/>
          <w:color w:val="000000" w:themeColor="text1"/>
          <w:sz w:val="16"/>
          <w:szCs w:val="16"/>
        </w:rPr>
        <w:t xml:space="preserve">art. 9 ust. 2 lit </w:t>
      </w:r>
      <w:r w:rsidR="00700A92" w:rsidRPr="00FA044F">
        <w:rPr>
          <w:rFonts w:ascii="Verdana" w:hAnsi="Verdana" w:cstheme="minorHAnsi"/>
          <w:color w:val="000000" w:themeColor="text1"/>
          <w:sz w:val="16"/>
          <w:szCs w:val="16"/>
        </w:rPr>
        <w:t xml:space="preserve">b, </w:t>
      </w:r>
      <w:r w:rsidR="00FD34CD" w:rsidRPr="00FA044F">
        <w:rPr>
          <w:rFonts w:ascii="Verdana" w:hAnsi="Verdana" w:cstheme="minorHAnsi"/>
          <w:color w:val="000000" w:themeColor="text1"/>
          <w:sz w:val="16"/>
          <w:szCs w:val="16"/>
        </w:rPr>
        <w:t>h RODO</w:t>
      </w:r>
      <w:r w:rsidR="00700A92" w:rsidRPr="00FA044F">
        <w:rPr>
          <w:rFonts w:ascii="Verdana" w:hAnsi="Verdana" w:cstheme="minorHAnsi"/>
          <w:color w:val="000000" w:themeColor="text1"/>
          <w:sz w:val="16"/>
          <w:szCs w:val="16"/>
        </w:rPr>
        <w:t xml:space="preserve"> w celach: </w:t>
      </w:r>
    </w:p>
    <w:p w14:paraId="3B5B220B" w14:textId="53C2CD04" w:rsidR="00700A92" w:rsidRPr="00FA044F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sz w:val="16"/>
          <w:szCs w:val="16"/>
        </w:rPr>
        <w:t xml:space="preserve">wykonania umowy, której stroną jest osoba, której dane dotyczą, lub do podjęcia działań na żądanie osoby, której dane dotyczą, przed zawarciem umowy, </w:t>
      </w:r>
    </w:p>
    <w:p w14:paraId="799DC3EB" w14:textId="1CCB8132" w:rsidR="00700A92" w:rsidRPr="00FA044F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sz w:val="16"/>
          <w:szCs w:val="16"/>
        </w:rPr>
        <w:t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</w:t>
      </w:r>
      <w:r w:rsidR="00995903" w:rsidRPr="00FA044F">
        <w:rPr>
          <w:rFonts w:ascii="Verdana" w:hAnsi="Verdana" w:cstheme="minorHAnsi"/>
          <w:sz w:val="16"/>
          <w:szCs w:val="16"/>
        </w:rPr>
        <w:t xml:space="preserve">, ustawy z dnia 15 kwietnia 2011 r. o systemie informacji oświatowej, </w:t>
      </w:r>
    </w:p>
    <w:p w14:paraId="44E389D1" w14:textId="4BF67EBD" w:rsidR="00E15557" w:rsidRPr="00FA044F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sz w:val="16"/>
          <w:szCs w:val="16"/>
        </w:rPr>
        <w:t xml:space="preserve">realizacji wykonania zadania realizowanego w interesie publicznym oraz do celów wynikających z prawnie uzasadnionych interesów realizowanych przez administratora, </w:t>
      </w:r>
    </w:p>
    <w:p w14:paraId="22AAD70F" w14:textId="410331C8" w:rsidR="00700A92" w:rsidRPr="00FA044F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sz w:val="16"/>
          <w:szCs w:val="16"/>
        </w:rPr>
        <w:t xml:space="preserve">realizacji zadań dydaktycznych, wychowawczych i opiekuńczych ciążących na administratorze oraz </w:t>
      </w:r>
      <w:r w:rsidR="00700A92" w:rsidRPr="00FA044F">
        <w:rPr>
          <w:rFonts w:ascii="Verdana" w:hAnsi="Verdana" w:cstheme="minorHAnsi"/>
          <w:sz w:val="16"/>
          <w:szCs w:val="16"/>
        </w:rPr>
        <w:t xml:space="preserve">realizacji zadań wynikających ze statutu </w:t>
      </w:r>
      <w:r w:rsidR="00FA044F" w:rsidRPr="00FA044F">
        <w:rPr>
          <w:rFonts w:ascii="Verdana" w:hAnsi="Verdana" w:cstheme="minorHAnsi"/>
          <w:sz w:val="16"/>
          <w:szCs w:val="16"/>
        </w:rPr>
        <w:t xml:space="preserve">Szkoły Podstawowej nr 3 im. Joanny von Schaffgotsch-Gryzik w Rudzie Śląskiej, </w:t>
      </w:r>
      <w:r w:rsidR="00700A92" w:rsidRPr="00FA044F">
        <w:rPr>
          <w:rFonts w:ascii="Verdana" w:hAnsi="Verdana" w:cstheme="minorHAnsi"/>
          <w:sz w:val="16"/>
          <w:szCs w:val="16"/>
        </w:rPr>
        <w:t xml:space="preserve"> </w:t>
      </w:r>
    </w:p>
    <w:p w14:paraId="46282C29" w14:textId="3DF252CB" w:rsidR="00E15557" w:rsidRPr="00FA044F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sz w:val="16"/>
          <w:szCs w:val="16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442F0278" w14:textId="424C4F70" w:rsidR="00A41A3F" w:rsidRPr="00FA044F" w:rsidRDefault="00E15557" w:rsidP="00A41A3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sz w:val="16"/>
          <w:szCs w:val="16"/>
        </w:rPr>
        <w:t xml:space="preserve">promocyjnych na podstawie wyrażonej zgody. </w:t>
      </w:r>
    </w:p>
    <w:p w14:paraId="5A435647" w14:textId="68329D4E" w:rsidR="00E15557" w:rsidRPr="00FA044F" w:rsidRDefault="00E15557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/>
          <w:sz w:val="16"/>
          <w:szCs w:val="16"/>
        </w:rPr>
        <w:t xml:space="preserve"> Odbiorcami Pani/Pana danych osobowych będą: </w:t>
      </w:r>
    </w:p>
    <w:p w14:paraId="4BCED0AC" w14:textId="3A53C66E" w:rsidR="00A41A3F" w:rsidRPr="00FA044F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8282C47" w14:textId="205B6D90" w:rsidR="00A41A3F" w:rsidRPr="00FA044F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183778CF" w14:textId="5F98E78B" w:rsidR="00A41A3F" w:rsidRPr="00FA044F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3311F8AB" w14:textId="77777777" w:rsidR="00A41A3F" w:rsidRPr="00FA044F" w:rsidRDefault="00A41A3F" w:rsidP="00A7375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/>
          <w:sz w:val="16"/>
          <w:szCs w:val="16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0459B9B" w14:textId="77777777" w:rsidR="00A41A3F" w:rsidRPr="00FA044F" w:rsidRDefault="00A41A3F" w:rsidP="00A41A3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5333A87F" w14:textId="77777777" w:rsidR="008C490B" w:rsidRPr="00FA044F" w:rsidRDefault="008C490B" w:rsidP="008C490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7FD400C0" w14:textId="77777777" w:rsidR="008C490B" w:rsidRPr="00FA044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032DC62E" w14:textId="77777777" w:rsidR="008C490B" w:rsidRPr="00FA044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0E189314" w14:textId="77777777" w:rsidR="008C490B" w:rsidRPr="00FA044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5FCF1ADE" w14:textId="77777777" w:rsidR="008C490B" w:rsidRPr="00FA044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274694C3" w14:textId="77777777" w:rsidR="008C490B" w:rsidRPr="00FA044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59C5B5B6" w14:textId="5B415303" w:rsidR="008C490B" w:rsidRPr="00FA044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4DC38407" w14:textId="0F842CCA" w:rsidR="00002663" w:rsidRPr="00FA044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sz w:val="16"/>
          <w:szCs w:val="16"/>
        </w:rPr>
        <w:t>prawo do cofnięcia zgody w dowolnym momencie, jeśli dane przetwarzane były na jej podstawie.</w:t>
      </w:r>
      <w:r w:rsidR="00733203" w:rsidRPr="00FA044F">
        <w:rPr>
          <w:rFonts w:ascii="Verdana" w:hAnsi="Verdana" w:cstheme="minorHAnsi"/>
          <w:sz w:val="16"/>
          <w:szCs w:val="16"/>
        </w:rPr>
        <w:t xml:space="preserve"> Wycofanie zgody nie wpływa na zgodność z prawem przetwarzania, którego dokonano na podstawie zgody przed jej wycofaniem. </w:t>
      </w:r>
    </w:p>
    <w:p w14:paraId="49D44FB5" w14:textId="4F9EC04E" w:rsidR="008C490B" w:rsidRPr="00FA044F" w:rsidRDefault="008C490B" w:rsidP="00002663">
      <w:pPr>
        <w:spacing w:line="240" w:lineRule="auto"/>
        <w:ind w:left="360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a-g) należy skontaktować się z Administratorem lub z Inspektorem </w:t>
      </w:r>
      <w:r w:rsidR="00FA044F">
        <w:rPr>
          <w:rFonts w:ascii="Verdana" w:hAnsi="Verdana" w:cstheme="minorHAnsi"/>
          <w:sz w:val="16"/>
          <w:szCs w:val="16"/>
        </w:rPr>
        <w:t>Ochrony Danych</w:t>
      </w:r>
      <w:r w:rsidRPr="00FA044F">
        <w:rPr>
          <w:rFonts w:ascii="Verdana" w:hAnsi="Verdana" w:cstheme="minorHAnsi"/>
          <w:sz w:val="16"/>
          <w:szCs w:val="16"/>
        </w:rPr>
        <w:t xml:space="preserve">. </w:t>
      </w:r>
    </w:p>
    <w:p w14:paraId="75ECE248" w14:textId="77777777" w:rsidR="00220A56" w:rsidRPr="00FA044F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EC2C5BF" w14:textId="71331028" w:rsidR="00220A56" w:rsidRPr="00FA044F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/>
          <w:sz w:val="16"/>
          <w:szCs w:val="16"/>
        </w:rPr>
        <w:t>Podanie przez Państwa danych osobowych w zakresie wymaganym przepisami jest obligatoryjne. Konsekwencją niepodania danych osobowych będzie brak możliwoś</w:t>
      </w:r>
      <w:r w:rsidR="00B9443C" w:rsidRPr="00FA044F">
        <w:rPr>
          <w:rFonts w:ascii="Verdana" w:hAnsi="Verdana"/>
          <w:sz w:val="16"/>
          <w:szCs w:val="16"/>
        </w:rPr>
        <w:t xml:space="preserve">ci </w:t>
      </w:r>
      <w:r w:rsidRPr="00FA044F">
        <w:rPr>
          <w:rFonts w:ascii="Verdana" w:hAnsi="Verdana"/>
          <w:sz w:val="16"/>
          <w:szCs w:val="16"/>
        </w:rPr>
        <w:t xml:space="preserve">rozpoczęcia wypełniania obowiązku prawnego leżącego na Administratorze Danych Osobowych. </w:t>
      </w:r>
    </w:p>
    <w:p w14:paraId="1D1B7486" w14:textId="5E640139" w:rsidR="00220A56" w:rsidRPr="00FA044F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1D65D07E" w14:textId="3FA0B813" w:rsidR="0069051D" w:rsidRPr="00FA044F" w:rsidRDefault="00220A56" w:rsidP="00A737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FA044F">
        <w:rPr>
          <w:rFonts w:ascii="Verdana" w:hAnsi="Verdana"/>
          <w:sz w:val="16"/>
          <w:szCs w:val="16"/>
        </w:rPr>
        <w:t xml:space="preserve">Zgodnie z obowiązującym prawem </w:t>
      </w:r>
      <w:r w:rsidR="00002663" w:rsidRPr="00FA044F">
        <w:rPr>
          <w:rFonts w:ascii="Verdana" w:hAnsi="Verdana"/>
          <w:sz w:val="16"/>
          <w:szCs w:val="16"/>
        </w:rPr>
        <w:t>szkoła</w:t>
      </w:r>
      <w:r w:rsidRPr="00FA044F">
        <w:rPr>
          <w:rFonts w:ascii="Verdana" w:hAnsi="Verdana"/>
          <w:sz w:val="16"/>
          <w:szCs w:val="16"/>
        </w:rPr>
        <w:t xml:space="preserve">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 w:rsidR="00A73755" w:rsidRPr="00FA044F">
        <w:rPr>
          <w:rFonts w:ascii="Verdana" w:hAnsi="Verdana"/>
          <w:sz w:val="16"/>
          <w:szCs w:val="16"/>
        </w:rPr>
        <w:t>.</w:t>
      </w:r>
    </w:p>
    <w:sectPr w:rsidR="0069051D" w:rsidRPr="00F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669214537">
    <w:abstractNumId w:val="7"/>
  </w:num>
  <w:num w:numId="2" w16cid:durableId="1580754169">
    <w:abstractNumId w:val="4"/>
  </w:num>
  <w:num w:numId="3" w16cid:durableId="1717924166">
    <w:abstractNumId w:val="9"/>
  </w:num>
  <w:num w:numId="4" w16cid:durableId="1842087776">
    <w:abstractNumId w:val="3"/>
  </w:num>
  <w:num w:numId="5" w16cid:durableId="689262695">
    <w:abstractNumId w:val="1"/>
  </w:num>
  <w:num w:numId="6" w16cid:durableId="435104645">
    <w:abstractNumId w:val="0"/>
  </w:num>
  <w:num w:numId="7" w16cid:durableId="1790195690">
    <w:abstractNumId w:val="6"/>
  </w:num>
  <w:num w:numId="8" w16cid:durableId="1755932735">
    <w:abstractNumId w:val="5"/>
  </w:num>
  <w:num w:numId="9" w16cid:durableId="201947358">
    <w:abstractNumId w:val="2"/>
  </w:num>
  <w:num w:numId="10" w16cid:durableId="1004200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CD"/>
    <w:rsid w:val="00002663"/>
    <w:rsid w:val="00220A56"/>
    <w:rsid w:val="005E0A77"/>
    <w:rsid w:val="0069051D"/>
    <w:rsid w:val="00700A92"/>
    <w:rsid w:val="00733203"/>
    <w:rsid w:val="008666BA"/>
    <w:rsid w:val="008C490B"/>
    <w:rsid w:val="00995903"/>
    <w:rsid w:val="00A41A3F"/>
    <w:rsid w:val="00A73755"/>
    <w:rsid w:val="00B9443C"/>
    <w:rsid w:val="00E15557"/>
    <w:rsid w:val="00EF0FCD"/>
    <w:rsid w:val="00F82DF8"/>
    <w:rsid w:val="00FA044F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  <w15:chartTrackingRefBased/>
  <w15:docId w15:val="{4B0125D7-E226-4005-8F3E-5DFFE8E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04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3rudas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13</cp:revision>
  <dcterms:created xsi:type="dcterms:W3CDTF">2020-09-01T07:20:00Z</dcterms:created>
  <dcterms:modified xsi:type="dcterms:W3CDTF">2023-01-02T07:37:00Z</dcterms:modified>
</cp:coreProperties>
</file>